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7BA91" w14:textId="68F8298F" w:rsidR="008D05DA" w:rsidRDefault="008D05DA">
      <w:r>
        <w:rPr>
          <w:noProof/>
        </w:rPr>
        <w:drawing>
          <wp:inline distT="0" distB="0" distL="0" distR="0" wp14:anchorId="582E41CE" wp14:editId="729F6BD1">
            <wp:extent cx="1784350" cy="1784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EB30" w14:textId="77777777" w:rsidR="008D05DA" w:rsidRDefault="008D05DA"/>
    <w:p w14:paraId="637C1529" w14:textId="08A4A87E" w:rsidR="008D05DA" w:rsidRDefault="008D05DA">
      <w:r>
        <w:t>Deputy Town Clerk</w:t>
      </w:r>
      <w:r w:rsidR="00D25075">
        <w:t xml:space="preserve"> Position a</w:t>
      </w:r>
      <w:r>
        <w:t>nd all other duties as assigned</w:t>
      </w:r>
      <w:r w:rsidR="00D25075">
        <w:t>.  Must be able to multi-task;</w:t>
      </w:r>
      <w:r>
        <w:t xml:space="preserve"> Certified Municipal Clerk (CMC) Designation </w:t>
      </w:r>
      <w:r w:rsidR="00D25075">
        <w:t>encouraged and/or c</w:t>
      </w:r>
      <w:r>
        <w:t xml:space="preserve">an be </w:t>
      </w:r>
      <w:r w:rsidR="00D25075">
        <w:t xml:space="preserve">completed </w:t>
      </w:r>
      <w:r>
        <w:t xml:space="preserve">within three (3) years from date of hire. Annual Salary $44,010 - $52,000 negotiable with experience.  Excellent benefit </w:t>
      </w:r>
      <w:r w:rsidR="006B1305">
        <w:t>p</w:t>
      </w:r>
      <w:r>
        <w:t xml:space="preserve">ackage - Open until filled.  </w:t>
      </w:r>
    </w:p>
    <w:p w14:paraId="4A3A1193" w14:textId="77777777" w:rsidR="006B1305" w:rsidRDefault="00D25075">
      <w:r>
        <w:t xml:space="preserve">Resumes </w:t>
      </w:r>
      <w:r w:rsidR="008D05DA">
        <w:t xml:space="preserve">must be submitted directly to the </w:t>
      </w:r>
      <w:r>
        <w:t xml:space="preserve">Town Clerk's Office via hand-delivery (Mon-Fri, 8am-4pm) or U.S. Mail, 1755 East Tiffany Drive, Mangonia Park, FL  33407.  </w:t>
      </w:r>
      <w:r w:rsidR="006B1305">
        <w:t xml:space="preserve">Faxes and emails are not accepted.  </w:t>
      </w:r>
    </w:p>
    <w:p w14:paraId="17671B2B" w14:textId="2AEC670C" w:rsidR="000C0F2A" w:rsidRDefault="00D25075">
      <w:r>
        <w:t xml:space="preserve">The Town </w:t>
      </w:r>
      <w:r w:rsidR="004C35FF">
        <w:t xml:space="preserve">of Mangonia Park </w:t>
      </w:r>
      <w:r>
        <w:t>is a</w:t>
      </w:r>
      <w:r w:rsidR="008D05DA">
        <w:t>n Equal Opportunity Employer.</w:t>
      </w:r>
    </w:p>
    <w:sectPr w:rsidR="0040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A"/>
    <w:rsid w:val="00005A33"/>
    <w:rsid w:val="000C0F2A"/>
    <w:rsid w:val="004C35FF"/>
    <w:rsid w:val="006B1305"/>
    <w:rsid w:val="008D05DA"/>
    <w:rsid w:val="009A3CF0"/>
    <w:rsid w:val="00B30FAC"/>
    <w:rsid w:val="00D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8064"/>
  <w15:chartTrackingRefBased/>
  <w15:docId w15:val="{12B7013C-0ECB-42B9-BCD3-99FB580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Albury</dc:creator>
  <cp:keywords/>
  <dc:description/>
  <cp:lastModifiedBy>Cassandra Metrik</cp:lastModifiedBy>
  <cp:revision>2</cp:revision>
  <cp:lastPrinted>2024-04-16T17:50:00Z</cp:lastPrinted>
  <dcterms:created xsi:type="dcterms:W3CDTF">2024-04-16T18:27:00Z</dcterms:created>
  <dcterms:modified xsi:type="dcterms:W3CDTF">2024-04-16T18:27:00Z</dcterms:modified>
</cp:coreProperties>
</file>